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56" w:rsidRPr="005C41EC" w:rsidRDefault="007A343E">
      <w:pPr>
        <w:rPr>
          <w:rFonts w:ascii="ＭＳ 明朝" w:eastAsia="ＭＳ 明朝" w:hAnsi="ＭＳ 明朝"/>
          <w:b/>
          <w:color w:val="000000" w:themeColor="text1"/>
        </w:rPr>
      </w:pPr>
      <w:bookmarkStart w:id="0" w:name="_GoBack"/>
      <w:r w:rsidRPr="005C41EC">
        <w:rPr>
          <w:rFonts w:ascii="ＭＳ 明朝" w:eastAsia="ＭＳ 明朝" w:hAnsi="ＭＳ 明朝" w:hint="eastAsia"/>
          <w:b/>
          <w:color w:val="000000" w:themeColor="text1"/>
        </w:rPr>
        <w:t>様式第７号（第１０条関係）</w:t>
      </w:r>
    </w:p>
    <w:p w:rsidR="007A343E" w:rsidRPr="005C41EC" w:rsidRDefault="00E8129B" w:rsidP="00E8129B">
      <w:pPr>
        <w:wordWrap w:val="0"/>
        <w:jc w:val="right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　</w:t>
      </w:r>
    </w:p>
    <w:p w:rsidR="002B47DB" w:rsidRPr="005C41EC" w:rsidRDefault="002B47DB" w:rsidP="002B47DB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鹿沼市長　宛</w:t>
      </w:r>
    </w:p>
    <w:p w:rsidR="007A343E" w:rsidRPr="005C41EC" w:rsidRDefault="007A343E">
      <w:pPr>
        <w:rPr>
          <w:rFonts w:ascii="ＭＳ 明朝" w:eastAsia="ＭＳ 明朝" w:hAnsi="ＭＳ 明朝"/>
          <w:b/>
          <w:color w:val="000000" w:themeColor="text1"/>
        </w:rPr>
      </w:pPr>
    </w:p>
    <w:p w:rsidR="007A343E" w:rsidRPr="005C41EC" w:rsidRDefault="00FC0BF2" w:rsidP="00FC0BF2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  <w:spacing w:val="23"/>
          <w:kern w:val="0"/>
          <w:fitText w:val="2532" w:id="-2033002240"/>
        </w:rPr>
        <w:t>仕様への代替案提案</w:t>
      </w:r>
      <w:r w:rsidRPr="005C41EC">
        <w:rPr>
          <w:rFonts w:ascii="ＭＳ 明朝" w:eastAsia="ＭＳ 明朝" w:hAnsi="ＭＳ 明朝" w:hint="eastAsia"/>
          <w:b/>
          <w:color w:val="000000" w:themeColor="text1"/>
          <w:spacing w:val="5"/>
          <w:kern w:val="0"/>
          <w:fitText w:val="2532" w:id="-2033002240"/>
        </w:rPr>
        <w:t>書</w:t>
      </w:r>
    </w:p>
    <w:p w:rsidR="00FC0BF2" w:rsidRPr="005C41EC" w:rsidRDefault="00FC0BF2" w:rsidP="00FC0BF2">
      <w:pPr>
        <w:rPr>
          <w:rFonts w:ascii="ＭＳ 明朝" w:eastAsia="ＭＳ 明朝" w:hAnsi="ＭＳ 明朝"/>
          <w:b/>
          <w:color w:val="000000" w:themeColor="text1"/>
        </w:rPr>
      </w:pPr>
    </w:p>
    <w:p w:rsidR="00816997" w:rsidRPr="005C41EC" w:rsidRDefault="00816997" w:rsidP="00FC0BF2">
      <w:pPr>
        <w:rPr>
          <w:rFonts w:ascii="ＭＳ 明朝" w:eastAsia="ＭＳ 明朝" w:hAnsi="ＭＳ 明朝"/>
          <w:b/>
          <w:color w:val="000000" w:themeColor="text1"/>
        </w:rPr>
      </w:pPr>
    </w:p>
    <w:p w:rsidR="00816997" w:rsidRPr="005C41EC" w:rsidRDefault="00816997" w:rsidP="00FC0BF2">
      <w:pPr>
        <w:rPr>
          <w:rFonts w:ascii="ＭＳ 明朝" w:eastAsia="ＭＳ 明朝" w:hAnsi="ＭＳ 明朝"/>
          <w:b/>
          <w:color w:val="000000" w:themeColor="text1"/>
        </w:rPr>
      </w:pPr>
    </w:p>
    <w:p w:rsidR="00FC0BF2" w:rsidRPr="005C41EC" w:rsidRDefault="00F249E4" w:rsidP="00A44651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A44651" w:rsidRPr="005C41EC">
        <w:rPr>
          <w:rFonts w:ascii="ＭＳ 明朝" w:eastAsia="ＭＳ 明朝" w:hAnsi="ＭＳ 明朝" w:hint="eastAsia"/>
          <w:b/>
          <w:color w:val="000000" w:themeColor="text1"/>
        </w:rPr>
        <w:t>に係る</w:t>
      </w:r>
      <w:r w:rsidR="002E26C2" w:rsidRPr="005C41EC">
        <w:rPr>
          <w:rFonts w:ascii="ＭＳ 明朝" w:eastAsia="ＭＳ 明朝" w:hAnsi="ＭＳ 明朝" w:hint="eastAsia"/>
          <w:b/>
          <w:color w:val="000000" w:themeColor="text1"/>
        </w:rPr>
        <w:t>提案において、</w:t>
      </w:r>
      <w:r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1F16DB"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に関する</w:t>
      </w:r>
      <w:r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仕様書</w:t>
      </w:r>
      <w:r w:rsidR="005230E4" w:rsidRPr="005C41EC">
        <w:rPr>
          <w:rFonts w:ascii="ＭＳ 明朝" w:eastAsia="ＭＳ 明朝" w:hAnsi="ＭＳ 明朝" w:hint="eastAsia"/>
          <w:b/>
          <w:color w:val="000000" w:themeColor="text1"/>
        </w:rPr>
        <w:t>（別紙１）に定める仕様を</w:t>
      </w:r>
      <w:r w:rsidR="005B1350" w:rsidRPr="005C41EC">
        <w:rPr>
          <w:rFonts w:ascii="ＭＳ 明朝" w:eastAsia="ＭＳ 明朝" w:hAnsi="ＭＳ 明朝" w:hint="eastAsia"/>
          <w:b/>
          <w:color w:val="000000" w:themeColor="text1"/>
        </w:rPr>
        <w:t>充足することができないため、次のとおり代替案を提案します。</w:t>
      </w:r>
    </w:p>
    <w:p w:rsidR="00FC0BF2" w:rsidRPr="005C41EC" w:rsidRDefault="00FC0BF2" w:rsidP="00FC0BF2">
      <w:pPr>
        <w:rPr>
          <w:rFonts w:ascii="ＭＳ 明朝" w:eastAsia="ＭＳ 明朝" w:hAnsi="ＭＳ 明朝"/>
          <w:b/>
          <w:color w:val="000000" w:themeColor="text1"/>
        </w:rPr>
      </w:pPr>
    </w:p>
    <w:p w:rsidR="005B1350" w:rsidRPr="005C41EC" w:rsidRDefault="006B4132" w:rsidP="00FC0BF2">
      <w:pPr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１　参加者に関する情報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6"/>
      </w:tblGrid>
      <w:tr w:rsidR="005C41EC" w:rsidRPr="005C41EC" w:rsidTr="00F249E4">
        <w:trPr>
          <w:trHeight w:val="64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405260" w:rsidRPr="005C41EC" w:rsidRDefault="001F16DB" w:rsidP="00F249E4">
            <w:pPr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5C41EC">
              <w:rPr>
                <w:rFonts w:ascii="ＭＳ 明朝" w:eastAsia="ＭＳ 明朝" w:hAnsi="ＭＳ 明朝" w:hint="eastAsia"/>
                <w:b/>
                <w:color w:val="000000" w:themeColor="text1"/>
              </w:rPr>
              <w:t>所在</w:t>
            </w:r>
          </w:p>
        </w:tc>
        <w:tc>
          <w:tcPr>
            <w:tcW w:w="6656" w:type="dxa"/>
            <w:vAlign w:val="center"/>
          </w:tcPr>
          <w:p w:rsidR="00405260" w:rsidRPr="005C41EC" w:rsidRDefault="00405260" w:rsidP="00F249E4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5C41EC" w:rsidRPr="005C41EC" w:rsidTr="00F249E4">
        <w:tc>
          <w:tcPr>
            <w:tcW w:w="2268" w:type="dxa"/>
            <w:shd w:val="clear" w:color="auto" w:fill="D9E2F3" w:themeFill="accent5" w:themeFillTint="33"/>
            <w:vAlign w:val="center"/>
          </w:tcPr>
          <w:p w:rsidR="00405260" w:rsidRPr="005C41EC" w:rsidRDefault="00405260" w:rsidP="00F249E4">
            <w:pPr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5C41EC">
              <w:rPr>
                <w:rFonts w:ascii="ＭＳ 明朝" w:eastAsia="ＭＳ 明朝" w:hAnsi="ＭＳ 明朝" w:hint="eastAsia"/>
                <w:b/>
                <w:color w:val="000000" w:themeColor="text1"/>
              </w:rPr>
              <w:t>法人の名称</w:t>
            </w:r>
          </w:p>
        </w:tc>
        <w:tc>
          <w:tcPr>
            <w:tcW w:w="6656" w:type="dxa"/>
            <w:vAlign w:val="center"/>
          </w:tcPr>
          <w:p w:rsidR="00405260" w:rsidRPr="005C41EC" w:rsidRDefault="00405260" w:rsidP="00F249E4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5C41EC" w:rsidRPr="005C41EC" w:rsidTr="00CB4518">
        <w:trPr>
          <w:trHeight w:val="64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405260" w:rsidRPr="005C41EC" w:rsidRDefault="00405260" w:rsidP="00F249E4">
            <w:pPr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5C41EC">
              <w:rPr>
                <w:rFonts w:ascii="ＭＳ 明朝" w:eastAsia="ＭＳ 明朝" w:hAnsi="ＭＳ 明朝" w:hint="eastAsia"/>
                <w:b/>
                <w:color w:val="000000" w:themeColor="text1"/>
              </w:rPr>
              <w:t>代表者の氏名等</w:t>
            </w:r>
          </w:p>
        </w:tc>
        <w:tc>
          <w:tcPr>
            <w:tcW w:w="6656" w:type="dxa"/>
            <w:vAlign w:val="center"/>
          </w:tcPr>
          <w:p w:rsidR="00405260" w:rsidRPr="005C41EC" w:rsidRDefault="00405260" w:rsidP="00F249E4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5C41EC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　　　　　　　　　　　　　印</w:t>
            </w:r>
          </w:p>
        </w:tc>
      </w:tr>
    </w:tbl>
    <w:p w:rsidR="00FC0BF2" w:rsidRPr="005C41EC" w:rsidRDefault="00FC0BF2" w:rsidP="00FC0BF2">
      <w:pPr>
        <w:rPr>
          <w:rFonts w:ascii="ＭＳ 明朝" w:eastAsia="ＭＳ 明朝" w:hAnsi="ＭＳ 明朝"/>
          <w:b/>
          <w:color w:val="000000" w:themeColor="text1"/>
        </w:rPr>
      </w:pPr>
    </w:p>
    <w:p w:rsidR="00FC0BF2" w:rsidRPr="005C41EC" w:rsidRDefault="009A0C8A" w:rsidP="00FC0BF2">
      <w:pPr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２　充足できない仕様及び</w:t>
      </w:r>
      <w:r w:rsidR="00C67D48" w:rsidRPr="005C41EC">
        <w:rPr>
          <w:rFonts w:ascii="ＭＳ 明朝" w:eastAsia="ＭＳ 明朝" w:hAnsi="ＭＳ 明朝" w:hint="eastAsia"/>
          <w:b/>
          <w:color w:val="000000" w:themeColor="text1"/>
        </w:rPr>
        <w:t>代替案</w:t>
      </w:r>
    </w:p>
    <w:p w:rsidR="009A0C8A" w:rsidRPr="005C41EC" w:rsidRDefault="009A0C8A" w:rsidP="009A0C8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:rsidR="00CC06BE" w:rsidRPr="005C41EC" w:rsidRDefault="00CC06BE" w:rsidP="009A0C8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:rsidR="00CC06BE" w:rsidRPr="005C41EC" w:rsidRDefault="00CC06BE" w:rsidP="009A0C8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:rsidR="00C049C8" w:rsidRPr="005C41EC" w:rsidRDefault="00C049C8" w:rsidP="009A0C8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:rsidR="00C049C8" w:rsidRPr="005C41EC" w:rsidRDefault="000F7B97" w:rsidP="000F7B97">
      <w:pPr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（記載上の注意</w:t>
      </w:r>
      <w:r w:rsidR="00A220B5" w:rsidRPr="005C41EC">
        <w:rPr>
          <w:rFonts w:ascii="ＭＳ 明朝" w:eastAsia="ＭＳ 明朝" w:hAnsi="ＭＳ 明朝" w:hint="eastAsia"/>
          <w:b/>
          <w:color w:val="000000" w:themeColor="text1"/>
        </w:rPr>
        <w:t>等</w:t>
      </w:r>
      <w:r w:rsidRPr="005C41EC">
        <w:rPr>
          <w:rFonts w:ascii="ＭＳ 明朝" w:eastAsia="ＭＳ 明朝" w:hAnsi="ＭＳ 明朝" w:hint="eastAsia"/>
          <w:b/>
          <w:color w:val="000000" w:themeColor="text1"/>
        </w:rPr>
        <w:t>）</w:t>
      </w:r>
    </w:p>
    <w:p w:rsidR="00C049C8" w:rsidRPr="005C41EC" w:rsidRDefault="00665316" w:rsidP="00665316">
      <w:pPr>
        <w:ind w:leftChars="100" w:left="42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※充足できない仕様は、</w:t>
      </w:r>
      <w:r w:rsidR="00F249E4"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1F16DB"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に関する</w:t>
      </w:r>
      <w:r w:rsidR="00F249E4" w:rsidRPr="005C41EC">
        <w:rPr>
          <w:rFonts w:ascii="ＭＳ 明朝" w:eastAsia="ＭＳ 明朝" w:hAnsi="ＭＳ 明朝" w:hint="eastAsia"/>
          <w:b/>
          <w:color w:val="000000" w:themeColor="text1"/>
          <w:szCs w:val="21"/>
        </w:rPr>
        <w:t>仕様書</w:t>
      </w:r>
      <w:r w:rsidR="00B139B8" w:rsidRPr="005C41EC">
        <w:rPr>
          <w:rFonts w:ascii="ＭＳ 明朝" w:eastAsia="ＭＳ 明朝" w:hAnsi="ＭＳ 明朝" w:hint="eastAsia"/>
          <w:b/>
          <w:color w:val="000000" w:themeColor="text1"/>
        </w:rPr>
        <w:t>（別紙１）</w:t>
      </w:r>
      <w:r w:rsidRPr="005C41EC">
        <w:rPr>
          <w:rFonts w:ascii="ＭＳ 明朝" w:eastAsia="ＭＳ 明朝" w:hAnsi="ＭＳ 明朝" w:hint="eastAsia"/>
          <w:b/>
          <w:color w:val="000000" w:themeColor="text1"/>
        </w:rPr>
        <w:t>の項番号及び号番号を引用して、明確に特定してください。</w:t>
      </w:r>
    </w:p>
    <w:p w:rsidR="007D308D" w:rsidRPr="005C41EC" w:rsidRDefault="00ED0B57" w:rsidP="00665316">
      <w:pPr>
        <w:ind w:leftChars="100" w:left="42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※</w:t>
      </w:r>
      <w:r w:rsidR="008D3036" w:rsidRPr="005C41EC">
        <w:rPr>
          <w:rFonts w:ascii="ＭＳ 明朝" w:eastAsia="ＭＳ 明朝" w:hAnsi="ＭＳ 明朝" w:hint="eastAsia"/>
          <w:b/>
          <w:color w:val="000000" w:themeColor="text1"/>
        </w:rPr>
        <w:t>充足できない仕様が複数あるときは、それぞれ当該仕様と</w:t>
      </w:r>
      <w:r w:rsidR="00C67D48" w:rsidRPr="005C41EC">
        <w:rPr>
          <w:rFonts w:ascii="ＭＳ 明朝" w:eastAsia="ＭＳ 明朝" w:hAnsi="ＭＳ 明朝" w:hint="eastAsia"/>
          <w:b/>
          <w:color w:val="000000" w:themeColor="text1"/>
        </w:rPr>
        <w:t>代替案</w:t>
      </w:r>
      <w:r w:rsidR="008D3036" w:rsidRPr="005C41EC">
        <w:rPr>
          <w:rFonts w:ascii="ＭＳ 明朝" w:eastAsia="ＭＳ 明朝" w:hAnsi="ＭＳ 明朝" w:hint="eastAsia"/>
          <w:b/>
          <w:color w:val="000000" w:themeColor="text1"/>
        </w:rPr>
        <w:t>とが対になるよう工夫して記載してください。</w:t>
      </w:r>
    </w:p>
    <w:p w:rsidR="00A857A7" w:rsidRPr="005C41EC" w:rsidRDefault="00A857A7" w:rsidP="00665316">
      <w:pPr>
        <w:ind w:leftChars="100" w:left="42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※本市が</w:t>
      </w:r>
      <w:r w:rsidR="00C67D48" w:rsidRPr="005C41EC">
        <w:rPr>
          <w:rFonts w:ascii="ＭＳ 明朝" w:eastAsia="ＭＳ 明朝" w:hAnsi="ＭＳ 明朝" w:hint="eastAsia"/>
          <w:b/>
          <w:color w:val="000000" w:themeColor="text1"/>
        </w:rPr>
        <w:t>代替案</w:t>
      </w:r>
      <w:r w:rsidRPr="005C41EC">
        <w:rPr>
          <w:rFonts w:ascii="ＭＳ 明朝" w:eastAsia="ＭＳ 明朝" w:hAnsi="ＭＳ 明朝" w:hint="eastAsia"/>
          <w:b/>
          <w:color w:val="000000" w:themeColor="text1"/>
        </w:rPr>
        <w:t>を受け入れるかどうかの結論は、</w:t>
      </w:r>
      <w:r w:rsidR="00D54D52" w:rsidRPr="005C41EC">
        <w:rPr>
          <w:rFonts w:ascii="ＭＳ 明朝" w:eastAsia="ＭＳ 明朝" w:hAnsi="ＭＳ 明朝" w:hint="eastAsia"/>
          <w:b/>
          <w:color w:val="000000" w:themeColor="text1"/>
        </w:rPr>
        <w:t>業者選定結果通知書（様式第１１号）により参加者に通知します。</w:t>
      </w:r>
    </w:p>
    <w:p w:rsidR="00CC06BE" w:rsidRPr="005C41EC" w:rsidRDefault="00CC06BE" w:rsidP="00665316">
      <w:pPr>
        <w:ind w:leftChars="100" w:left="42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5C41EC">
        <w:rPr>
          <w:rFonts w:ascii="ＭＳ 明朝" w:eastAsia="ＭＳ 明朝" w:hAnsi="ＭＳ 明朝" w:hint="eastAsia"/>
          <w:b/>
          <w:color w:val="000000" w:themeColor="text1"/>
        </w:rPr>
        <w:t>※</w:t>
      </w:r>
      <w:r w:rsidR="00C67D48" w:rsidRPr="005C41EC">
        <w:rPr>
          <w:rFonts w:ascii="ＭＳ 明朝" w:eastAsia="ＭＳ 明朝" w:hAnsi="ＭＳ 明朝" w:hint="eastAsia"/>
          <w:b/>
          <w:color w:val="000000" w:themeColor="text1"/>
        </w:rPr>
        <w:t>代替案</w:t>
      </w:r>
      <w:r w:rsidRPr="005C41EC">
        <w:rPr>
          <w:rFonts w:ascii="ＭＳ 明朝" w:eastAsia="ＭＳ 明朝" w:hAnsi="ＭＳ 明朝" w:hint="eastAsia"/>
          <w:b/>
          <w:color w:val="000000" w:themeColor="text1"/>
        </w:rPr>
        <w:t>は、別紙に記載しても構いません。</w:t>
      </w:r>
      <w:bookmarkEnd w:id="0"/>
    </w:p>
    <w:sectPr w:rsidR="00CC06BE" w:rsidRPr="005C41EC" w:rsidSect="00F57EC1">
      <w:pgSz w:w="11906" w:h="16838" w:code="9"/>
      <w:pgMar w:top="1418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08" w:rsidRDefault="00F65508" w:rsidP="00C67D48">
      <w:r>
        <w:separator/>
      </w:r>
    </w:p>
  </w:endnote>
  <w:endnote w:type="continuationSeparator" w:id="0">
    <w:p w:rsidR="00F65508" w:rsidRDefault="00F65508" w:rsidP="00C6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08" w:rsidRDefault="00F65508" w:rsidP="00C67D48">
      <w:r>
        <w:separator/>
      </w:r>
    </w:p>
  </w:footnote>
  <w:footnote w:type="continuationSeparator" w:id="0">
    <w:p w:rsidR="00F65508" w:rsidRDefault="00F65508" w:rsidP="00C6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D9"/>
    <w:rsid w:val="000855D2"/>
    <w:rsid w:val="000F0256"/>
    <w:rsid w:val="000F7B97"/>
    <w:rsid w:val="001305E7"/>
    <w:rsid w:val="001F16DB"/>
    <w:rsid w:val="001F7A91"/>
    <w:rsid w:val="002614FE"/>
    <w:rsid w:val="002B47DB"/>
    <w:rsid w:val="002E26C2"/>
    <w:rsid w:val="00373AFE"/>
    <w:rsid w:val="003E1E35"/>
    <w:rsid w:val="00405260"/>
    <w:rsid w:val="005230E4"/>
    <w:rsid w:val="005B1350"/>
    <w:rsid w:val="005C41EC"/>
    <w:rsid w:val="00665316"/>
    <w:rsid w:val="006B4132"/>
    <w:rsid w:val="007A343E"/>
    <w:rsid w:val="007D308D"/>
    <w:rsid w:val="00816997"/>
    <w:rsid w:val="00832579"/>
    <w:rsid w:val="008759F9"/>
    <w:rsid w:val="008B7405"/>
    <w:rsid w:val="008D3036"/>
    <w:rsid w:val="009A0C8A"/>
    <w:rsid w:val="00A220B5"/>
    <w:rsid w:val="00A44651"/>
    <w:rsid w:val="00A61202"/>
    <w:rsid w:val="00A62FFC"/>
    <w:rsid w:val="00A857A7"/>
    <w:rsid w:val="00B139B8"/>
    <w:rsid w:val="00B760C9"/>
    <w:rsid w:val="00C049C8"/>
    <w:rsid w:val="00C67D48"/>
    <w:rsid w:val="00CB4518"/>
    <w:rsid w:val="00CC06BE"/>
    <w:rsid w:val="00CE7349"/>
    <w:rsid w:val="00D24B09"/>
    <w:rsid w:val="00D41D5A"/>
    <w:rsid w:val="00D54D52"/>
    <w:rsid w:val="00E62E5A"/>
    <w:rsid w:val="00E8129B"/>
    <w:rsid w:val="00ED0B57"/>
    <w:rsid w:val="00ED410A"/>
    <w:rsid w:val="00F169D9"/>
    <w:rsid w:val="00F249E4"/>
    <w:rsid w:val="00F57EC1"/>
    <w:rsid w:val="00F65508"/>
    <w:rsid w:val="00F679E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BE46A"/>
  <w15:chartTrackingRefBased/>
  <w15:docId w15:val="{E44E14B9-1BC4-4E8B-A866-DA5AA6D5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D48"/>
  </w:style>
  <w:style w:type="paragraph" w:styleId="a6">
    <w:name w:val="footer"/>
    <w:basedOn w:val="a"/>
    <w:link w:val="a7"/>
    <w:uiPriority w:val="99"/>
    <w:unhideWhenUsed/>
    <w:rsid w:val="00C67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60</cp:revision>
  <dcterms:created xsi:type="dcterms:W3CDTF">2020-06-26T02:24:00Z</dcterms:created>
  <dcterms:modified xsi:type="dcterms:W3CDTF">2024-05-23T00:02:00Z</dcterms:modified>
</cp:coreProperties>
</file>